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C1751" w14:textId="77777777" w:rsidR="0018211E" w:rsidRDefault="0018211E" w:rsidP="0018211E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bookmarkStart w:id="0" w:name="_Hlk177113798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7B773C8A" w14:textId="77777777" w:rsidR="0018211E" w:rsidRDefault="0018211E" w:rsidP="001821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培训酒店周边情况及预订方式</w:t>
      </w:r>
    </w:p>
    <w:p w14:paraId="5769AFF4" w14:textId="77777777" w:rsidR="00193943" w:rsidRDefault="00193943" w:rsidP="001821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285A6A3A" w14:textId="148AA3CA" w:rsidR="0018211E" w:rsidRDefault="00F15746" w:rsidP="001821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noProof/>
        </w:rPr>
        <w:drawing>
          <wp:inline distT="0" distB="0" distL="0" distR="0" wp14:anchorId="25BA3AF3" wp14:editId="23172BAB">
            <wp:extent cx="5274310" cy="3708057"/>
            <wp:effectExtent l="0" t="0" r="0" b="0"/>
            <wp:docPr id="1" name="图片 1" descr="中心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心地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DBECB" w14:textId="13FA8D91" w:rsidR="0077723D" w:rsidRPr="00193943" w:rsidRDefault="00193943" w:rsidP="00D77CDF">
      <w:pPr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本次培训预定统一与</w:t>
      </w:r>
      <w:r w:rsidR="00D77CDF">
        <w:rPr>
          <w:rFonts w:ascii="仿宋_GB2312" w:eastAsia="仿宋_GB2312" w:hAnsi="仿宋" w:cs="Times New Roman" w:hint="eastAsia"/>
          <w:sz w:val="32"/>
          <w:szCs w:val="32"/>
        </w:rPr>
        <w:t>厦门杏林湾大酒店</w:t>
      </w:r>
      <w:proofErr w:type="gramStart"/>
      <w:r w:rsidR="00D77CDF">
        <w:rPr>
          <w:rFonts w:ascii="仿宋_GB2312" w:eastAsia="仿宋_GB2312" w:hAnsi="仿宋" w:cs="Times New Roman" w:hint="eastAsia"/>
          <w:sz w:val="32"/>
          <w:szCs w:val="32"/>
        </w:rPr>
        <w:t>谢旺琳</w:t>
      </w:r>
      <w:proofErr w:type="gramEnd"/>
      <w:r w:rsidR="0077175A">
        <w:rPr>
          <w:rFonts w:ascii="仿宋_GB2312" w:eastAsia="仿宋_GB2312" w:hAnsi="仿宋" w:cs="Times New Roman" w:hint="eastAsia"/>
          <w:sz w:val="32"/>
          <w:szCs w:val="32"/>
        </w:rPr>
        <w:t>（</w:t>
      </w:r>
      <w:r w:rsidR="0077175A" w:rsidRPr="00D77CDF">
        <w:rPr>
          <w:rFonts w:ascii="仿宋_GB2312" w:eastAsia="仿宋_GB2312" w:hAnsi="仿宋" w:cs="Times New Roman" w:hint="eastAsia"/>
          <w:sz w:val="32"/>
          <w:szCs w:val="32"/>
        </w:rPr>
        <w:t>18859266956</w:t>
      </w:r>
      <w:r w:rsidR="0077175A">
        <w:rPr>
          <w:rFonts w:ascii="仿宋_GB2312" w:eastAsia="仿宋_GB2312" w:hAnsi="仿宋" w:cs="Times New Roman" w:hint="eastAsia"/>
          <w:sz w:val="32"/>
          <w:szCs w:val="32"/>
        </w:rPr>
        <w:t>（</w:t>
      </w:r>
      <w:proofErr w:type="gramStart"/>
      <w:r w:rsidR="0077175A">
        <w:rPr>
          <w:rFonts w:ascii="仿宋_GB2312" w:eastAsia="仿宋_GB2312" w:hAnsi="仿宋" w:cs="Times New Roman" w:hint="eastAsia"/>
          <w:sz w:val="32"/>
          <w:szCs w:val="32"/>
        </w:rPr>
        <w:t>微信同</w:t>
      </w:r>
      <w:proofErr w:type="gramEnd"/>
      <w:r w:rsidR="0077175A">
        <w:rPr>
          <w:rFonts w:ascii="仿宋_GB2312" w:eastAsia="仿宋_GB2312" w:hAnsi="仿宋" w:cs="Times New Roman" w:hint="eastAsia"/>
          <w:sz w:val="32"/>
          <w:szCs w:val="32"/>
        </w:rPr>
        <w:t>号））经理</w:t>
      </w:r>
      <w:r>
        <w:rPr>
          <w:rFonts w:ascii="仿宋_GB2312" w:eastAsia="仿宋_GB2312" w:hAnsi="仿宋" w:cs="Times New Roman" w:hint="eastAsia"/>
          <w:sz w:val="32"/>
          <w:szCs w:val="32"/>
        </w:rPr>
        <w:t>联系。可</w:t>
      </w:r>
      <w:r w:rsidR="00D77CDF">
        <w:rPr>
          <w:rFonts w:ascii="仿宋_GB2312" w:eastAsia="仿宋_GB2312" w:hAnsi="仿宋" w:cs="Times New Roman" w:hint="eastAsia"/>
          <w:sz w:val="32"/>
          <w:szCs w:val="32"/>
        </w:rPr>
        <w:t>通过</w:t>
      </w:r>
      <w:r>
        <w:rPr>
          <w:rFonts w:ascii="仿宋_GB2312" w:eastAsia="仿宋_GB2312" w:hAnsi="仿宋" w:cs="Times New Roman" w:hint="eastAsia"/>
          <w:sz w:val="32"/>
          <w:szCs w:val="32"/>
        </w:rPr>
        <w:t>发送短信</w:t>
      </w:r>
      <w:r w:rsidR="00D77CDF">
        <w:rPr>
          <w:rFonts w:ascii="仿宋_GB2312" w:eastAsia="仿宋_GB2312" w:hAnsi="仿宋" w:cs="Times New Roman" w:hint="eastAsia"/>
          <w:sz w:val="32"/>
          <w:szCs w:val="32"/>
        </w:rPr>
        <w:t>或</w:t>
      </w:r>
      <w:proofErr w:type="gramStart"/>
      <w:r w:rsidR="00D77CDF">
        <w:rPr>
          <w:rFonts w:ascii="仿宋_GB2312" w:eastAsia="仿宋_GB2312" w:hAnsi="仿宋" w:cs="Times New Roman" w:hint="eastAsia"/>
          <w:sz w:val="32"/>
          <w:szCs w:val="32"/>
        </w:rPr>
        <w:t>添加微信的</w:t>
      </w:r>
      <w:proofErr w:type="gramEnd"/>
      <w:r w:rsidR="00D77CDF">
        <w:rPr>
          <w:rFonts w:ascii="仿宋_GB2312" w:eastAsia="仿宋_GB2312" w:hAnsi="仿宋" w:cs="Times New Roman" w:hint="eastAsia"/>
          <w:sz w:val="32"/>
          <w:szCs w:val="32"/>
        </w:rPr>
        <w:t>方式预订房间。预定</w:t>
      </w:r>
      <w:r>
        <w:rPr>
          <w:rFonts w:ascii="仿宋_GB2312" w:eastAsia="仿宋_GB2312" w:hAnsi="仿宋" w:cs="Times New Roman" w:hint="eastAsia"/>
          <w:sz w:val="32"/>
          <w:szCs w:val="32"/>
        </w:rPr>
        <w:t>短信内容为“中国融资担保业协会＋单位名称＋入住人姓名及电话＋入住及退房日期＋预定房型”，收到“预订成功”的回复短信即为预订成功。其他特殊情况可直接与酒店联系人电话咨询。</w:t>
      </w:r>
    </w:p>
    <w:sectPr w:rsidR="0077723D" w:rsidRPr="00193943" w:rsidSect="000226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fmt="numberInDash" w:start="1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F8836" w14:textId="77777777" w:rsidR="00F17BC9" w:rsidRDefault="00F17BC9" w:rsidP="00450693">
      <w:pPr>
        <w:rPr>
          <w:rFonts w:hint="eastAsia"/>
        </w:rPr>
      </w:pPr>
      <w:r>
        <w:separator/>
      </w:r>
    </w:p>
  </w:endnote>
  <w:endnote w:type="continuationSeparator" w:id="0">
    <w:p w14:paraId="7E1C3E2D" w14:textId="77777777" w:rsidR="00F17BC9" w:rsidRDefault="00F17BC9" w:rsidP="004506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B5069" w14:textId="77777777" w:rsidR="000226B7" w:rsidRDefault="000226B7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2132883"/>
      <w:docPartObj>
        <w:docPartGallery w:val="Page Numbers (Bottom of Page)"/>
        <w:docPartUnique/>
      </w:docPartObj>
    </w:sdtPr>
    <w:sdtContent>
      <w:p w14:paraId="6CDC0646" w14:textId="4FFA73BC" w:rsidR="0018263A" w:rsidRDefault="0018263A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626212" w14:textId="77777777" w:rsidR="0018263A" w:rsidRDefault="0018263A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8EF1" w14:textId="77777777" w:rsidR="000226B7" w:rsidRDefault="000226B7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46784" w14:textId="77777777" w:rsidR="00F17BC9" w:rsidRDefault="00F17BC9" w:rsidP="00450693">
      <w:pPr>
        <w:rPr>
          <w:rFonts w:hint="eastAsia"/>
        </w:rPr>
      </w:pPr>
      <w:r>
        <w:separator/>
      </w:r>
    </w:p>
  </w:footnote>
  <w:footnote w:type="continuationSeparator" w:id="0">
    <w:p w14:paraId="62CAA0A9" w14:textId="77777777" w:rsidR="00F17BC9" w:rsidRDefault="00F17BC9" w:rsidP="0045069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74060" w14:textId="77777777" w:rsidR="000226B7" w:rsidRDefault="000226B7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B535B" w14:textId="77777777" w:rsidR="000226B7" w:rsidRDefault="000226B7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8E161" w14:textId="77777777" w:rsidR="000226B7" w:rsidRDefault="000226B7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FFC"/>
    <w:rsid w:val="000226B7"/>
    <w:rsid w:val="00025F55"/>
    <w:rsid w:val="0013222E"/>
    <w:rsid w:val="0018211E"/>
    <w:rsid w:val="0018263A"/>
    <w:rsid w:val="00193943"/>
    <w:rsid w:val="00197613"/>
    <w:rsid w:val="002505E8"/>
    <w:rsid w:val="0027138F"/>
    <w:rsid w:val="00280169"/>
    <w:rsid w:val="00296006"/>
    <w:rsid w:val="002E0BC1"/>
    <w:rsid w:val="003141AA"/>
    <w:rsid w:val="003331E5"/>
    <w:rsid w:val="00344458"/>
    <w:rsid w:val="003E2F26"/>
    <w:rsid w:val="00450693"/>
    <w:rsid w:val="004A0745"/>
    <w:rsid w:val="004A64B9"/>
    <w:rsid w:val="004D6CD8"/>
    <w:rsid w:val="00581319"/>
    <w:rsid w:val="005A3D1E"/>
    <w:rsid w:val="005E4FBF"/>
    <w:rsid w:val="00667C0D"/>
    <w:rsid w:val="006B6C62"/>
    <w:rsid w:val="00713115"/>
    <w:rsid w:val="0077175A"/>
    <w:rsid w:val="0077723D"/>
    <w:rsid w:val="007A5152"/>
    <w:rsid w:val="007A585D"/>
    <w:rsid w:val="0092484E"/>
    <w:rsid w:val="00931757"/>
    <w:rsid w:val="0096706F"/>
    <w:rsid w:val="00995A76"/>
    <w:rsid w:val="009A1989"/>
    <w:rsid w:val="00A318B9"/>
    <w:rsid w:val="00AA3276"/>
    <w:rsid w:val="00AC0FFC"/>
    <w:rsid w:val="00AF09E2"/>
    <w:rsid w:val="00B55EA9"/>
    <w:rsid w:val="00B63F69"/>
    <w:rsid w:val="00BB6CF0"/>
    <w:rsid w:val="00C44806"/>
    <w:rsid w:val="00C56733"/>
    <w:rsid w:val="00CA737D"/>
    <w:rsid w:val="00CC3D6E"/>
    <w:rsid w:val="00CD0864"/>
    <w:rsid w:val="00D17847"/>
    <w:rsid w:val="00D60A23"/>
    <w:rsid w:val="00D77CDF"/>
    <w:rsid w:val="00D923E4"/>
    <w:rsid w:val="00DB5C2B"/>
    <w:rsid w:val="00E44DBD"/>
    <w:rsid w:val="00E57BA4"/>
    <w:rsid w:val="00EB7F2C"/>
    <w:rsid w:val="00F03C32"/>
    <w:rsid w:val="00F15746"/>
    <w:rsid w:val="00F17BC9"/>
    <w:rsid w:val="00F90811"/>
    <w:rsid w:val="00FB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D33A4"/>
  <w15:chartTrackingRefBased/>
  <w15:docId w15:val="{3974738C-DAC3-4E24-A389-4A702804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69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6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6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0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6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6371-6257-4E21-9C6E-44768CFA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清诺 赵</dc:creator>
  <cp:keywords/>
  <dc:description/>
  <cp:lastModifiedBy>清诺 赵</cp:lastModifiedBy>
  <cp:revision>26</cp:revision>
  <dcterms:created xsi:type="dcterms:W3CDTF">2024-05-06T07:53:00Z</dcterms:created>
  <dcterms:modified xsi:type="dcterms:W3CDTF">2025-02-08T08:34:00Z</dcterms:modified>
</cp:coreProperties>
</file>